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640A" w:rsidRPr="00001DD7" w:rsidRDefault="005D640A">
      <w:pPr>
        <w:rPr>
          <w:b/>
        </w:rPr>
      </w:pPr>
      <w:r w:rsidRPr="00001DD7">
        <w:rPr>
          <w:b/>
        </w:rPr>
        <w:t>Leaders Notes</w:t>
      </w:r>
    </w:p>
    <w:p w:rsidR="002129C0" w:rsidRPr="002129C0" w:rsidRDefault="00CC05D9" w:rsidP="005D640A">
      <w:r>
        <w:rPr>
          <w:b/>
        </w:rPr>
        <w:t>Principle:</w:t>
      </w:r>
      <w:r w:rsidR="00263B34">
        <w:rPr>
          <w:b/>
        </w:rPr>
        <w:t xml:space="preserve"> </w:t>
      </w:r>
      <w:r w:rsidR="006B3AD5">
        <w:t xml:space="preserve">The Gospel grows by churches starting new churches. </w:t>
      </w:r>
    </w:p>
    <w:p w:rsidR="005D640A" w:rsidRDefault="005D640A" w:rsidP="005D640A">
      <w:r w:rsidRPr="00001DD7">
        <w:rPr>
          <w:b/>
        </w:rPr>
        <w:t>Aim:</w:t>
      </w:r>
      <w:r>
        <w:t xml:space="preserve"> </w:t>
      </w:r>
      <w:r w:rsidR="006B3AD5">
        <w:t xml:space="preserve">To get people to see the opportunities and costs of church planting in the light of how amazing it is to be displaying God’s glory. </w:t>
      </w:r>
    </w:p>
    <w:p w:rsidR="005D640A" w:rsidRDefault="005D640A" w:rsidP="005D640A">
      <w:r w:rsidRPr="00001DD7">
        <w:rPr>
          <w:b/>
        </w:rPr>
        <w:t>Read the following</w:t>
      </w:r>
      <w:r w:rsidR="00001DD7">
        <w:t xml:space="preserve"> (5min)</w:t>
      </w:r>
    </w:p>
    <w:p w:rsidR="006B3AD5" w:rsidRPr="006B3AD5" w:rsidRDefault="006B3AD5" w:rsidP="005D640A">
      <w:pPr>
        <w:rPr>
          <w:i/>
        </w:rPr>
      </w:pPr>
      <w:r>
        <w:rPr>
          <w:i/>
        </w:rPr>
        <w:t>Bruce loves his small group so much, but it is growing. Partly it’s new people joining the church from different places in the country, like Bruce, but it’s also that two of the ladies who weren’t Christians seem to have become Christian</w:t>
      </w:r>
      <w:r w:rsidR="00781083">
        <w:rPr>
          <w:i/>
        </w:rPr>
        <w:t>s</w:t>
      </w:r>
      <w:r>
        <w:rPr>
          <w:i/>
        </w:rPr>
        <w:t>, and they have brought some family members along. Bruce brought his friend from work to a social and there was barely room in the house! One night Simon, the leader took Bruce aside. “Our group is going to become a new, separate church over the next year. Would you consider helping us to lead it?” Bruce was shocked. What about all his friends at the big church like Mike and Jane and their family?</w:t>
      </w:r>
      <w:r w:rsidR="00781083">
        <w:rPr>
          <w:i/>
        </w:rPr>
        <w:t xml:space="preserve"> And he was really involved in doing PA stuff –who would take over that job? </w:t>
      </w:r>
      <w:r>
        <w:rPr>
          <w:i/>
        </w:rPr>
        <w:t xml:space="preserve"> And leading? Bruce wasn’t sure about that at all! What about all the mistakes and messes he had made i</w:t>
      </w:r>
      <w:r w:rsidR="00781083">
        <w:rPr>
          <w:i/>
        </w:rPr>
        <w:t xml:space="preserve">n the past? </w:t>
      </w:r>
      <w:r>
        <w:rPr>
          <w:i/>
        </w:rPr>
        <w:t xml:space="preserve"> More to the point, if he was really honest, he was worried it would take up a lot of time to help to lead, to go to the training</w:t>
      </w:r>
      <w:r w:rsidR="00781083">
        <w:rPr>
          <w:i/>
        </w:rPr>
        <w:t xml:space="preserve"> and everything</w:t>
      </w:r>
      <w:r>
        <w:rPr>
          <w:i/>
        </w:rPr>
        <w:t xml:space="preserve">, and Bruce liked having his spare time to use to work on his model railway set, </w:t>
      </w:r>
      <w:r w:rsidR="00781083">
        <w:rPr>
          <w:i/>
        </w:rPr>
        <w:t xml:space="preserve">uploading his photos to Facebook, visiting friends in other places, and watching the West Wing.  Yet Bruce does love these people, and knows he should care more about the area he lives in being reached by the Gospel than his latest boxed set. And even not seeing his friends is a cost worth paying for that. Isn’t it? </w:t>
      </w:r>
    </w:p>
    <w:p w:rsidR="002A2D3B" w:rsidRDefault="002A2D3B" w:rsidP="002129C0">
      <w:r>
        <w:rPr>
          <w:b/>
        </w:rPr>
        <w:t xml:space="preserve">Discuss </w:t>
      </w:r>
      <w:r>
        <w:t>(5 minutes)</w:t>
      </w:r>
    </w:p>
    <w:p w:rsidR="002A2D3B" w:rsidRDefault="00781083" w:rsidP="002129C0">
      <w:r>
        <w:t>Can you identify with Bruce’s feeling about church planting here? For people who have been involved in our church when we have planted, have you felt any of the same ways as Bruce?</w:t>
      </w:r>
    </w:p>
    <w:p w:rsidR="00DF38DE" w:rsidRDefault="00FC2F7B" w:rsidP="00DF38DE">
      <w:r>
        <w:rPr>
          <w:b/>
        </w:rPr>
        <w:t xml:space="preserve">Read </w:t>
      </w:r>
      <w:r w:rsidR="00DF38DE">
        <w:t>Ephesians 3:1-6</w:t>
      </w:r>
      <w:r w:rsidR="005C740D">
        <w:t xml:space="preserve"> (10 minutes)</w:t>
      </w:r>
    </w:p>
    <w:p w:rsidR="00DF38DE" w:rsidRDefault="00DF38DE" w:rsidP="00DF38DE">
      <w:r>
        <w:t xml:space="preserve">Paul seems to get distracted here from what he was going to say. Why is so excited that he gets distracted? </w:t>
      </w:r>
    </w:p>
    <w:p w:rsidR="00DF38DE" w:rsidRDefault="00DF38DE" w:rsidP="00DF38DE">
      <w:r>
        <w:t xml:space="preserve">What is the mystery that has been revealed to him? When was it revealed? Why is it an interesting mystery to know the solution to? </w:t>
      </w:r>
    </w:p>
    <w:p w:rsidR="00DF38DE" w:rsidRDefault="00DF38DE" w:rsidP="00DF38DE">
      <w:r>
        <w:t xml:space="preserve">So why is Paul so excited to be able to share this mystery with people? Do you feel like that? Why or why not? </w:t>
      </w:r>
    </w:p>
    <w:p w:rsidR="00DF38DE" w:rsidRPr="00DF38DE" w:rsidRDefault="00DF38DE" w:rsidP="00DF38DE">
      <w:pPr>
        <w:rPr>
          <w:i/>
        </w:rPr>
      </w:pPr>
      <w:r>
        <w:rPr>
          <w:i/>
        </w:rPr>
        <w:t xml:space="preserve">The essence of this section is that Paul gets so excited about the Gospel that he just gets distracted into saying how brilliant it is. He thinks it’s brilliant because it’s something that is a mystery at the heart of God that is now made clear, and that now the nations can be included in the same promise as Israel. Often we feel less excited by this than him. It’s worth exploring why – because that’s often why </w:t>
      </w:r>
      <w:r w:rsidR="005B4852">
        <w:rPr>
          <w:i/>
        </w:rPr>
        <w:t xml:space="preserve">we see the costs of Gospel initiatives so clearly – we don’t think being involved in this mystery is essentially exciting. </w:t>
      </w:r>
    </w:p>
    <w:p w:rsidR="00BF6566" w:rsidRPr="001D16B1" w:rsidRDefault="00BF6566" w:rsidP="003C0363">
      <w:pPr>
        <w:rPr>
          <w:i/>
        </w:rPr>
      </w:pPr>
      <w:r>
        <w:rPr>
          <w:b/>
        </w:rPr>
        <w:t xml:space="preserve">In smaller groups: </w:t>
      </w:r>
      <w:r w:rsidR="001D16B1">
        <w:rPr>
          <w:b/>
        </w:rPr>
        <w:t xml:space="preserve"> (5 minutes)</w:t>
      </w:r>
    </w:p>
    <w:p w:rsidR="005B4852" w:rsidRDefault="005B4852" w:rsidP="003C0363">
      <w:r>
        <w:lastRenderedPageBreak/>
        <w:t xml:space="preserve">Split into three smaller groups and take one of the things that Paul says about Gentiles each and put it into your own words to share with the group. The verse in brackets might help you understand. </w:t>
      </w:r>
    </w:p>
    <w:p w:rsidR="005B4852" w:rsidRDefault="005B4852" w:rsidP="003C0363">
      <w:r>
        <w:t>Heirs together with Israel (2:13)</w:t>
      </w:r>
    </w:p>
    <w:p w:rsidR="005B4852" w:rsidRDefault="005B4852" w:rsidP="003C0363">
      <w:r>
        <w:t>Members together of one body (2:14-15)</w:t>
      </w:r>
    </w:p>
    <w:p w:rsidR="005B4852" w:rsidRDefault="005B4852" w:rsidP="003C0363">
      <w:r>
        <w:t xml:space="preserve">Sharers together in the promise of Christ Jesus (2:18) </w:t>
      </w:r>
    </w:p>
    <w:p w:rsidR="001D16B1" w:rsidRDefault="001D16B1" w:rsidP="003C0363">
      <w:r>
        <w:rPr>
          <w:b/>
        </w:rPr>
        <w:t xml:space="preserve">Read </w:t>
      </w:r>
      <w:r w:rsidR="00266595">
        <w:t>Ephesians 3: 7-13</w:t>
      </w:r>
      <w:r w:rsidR="005C740D">
        <w:t xml:space="preserve"> (15 minutes)</w:t>
      </w:r>
    </w:p>
    <w:p w:rsidR="00266595" w:rsidRDefault="00266595" w:rsidP="003C0363">
      <w:r>
        <w:t xml:space="preserve">How does Paul describe what he is doing now? How does he talk about about telling people about Jesus? Where </w:t>
      </w:r>
      <w:proofErr w:type="gramStart"/>
      <w:r>
        <w:t>was the mystery</w:t>
      </w:r>
      <w:proofErr w:type="gramEnd"/>
      <w:r>
        <w:t xml:space="preserve"> before and where is it now? </w:t>
      </w:r>
    </w:p>
    <w:p w:rsidR="001D16B1" w:rsidRPr="00266595" w:rsidRDefault="00266595" w:rsidP="003C0363">
      <w:r>
        <w:t xml:space="preserve">Here’s the important bit: why did God make the mystery clear and tell Paul to make it plain? What did he want to achieve? What does that mean? </w:t>
      </w:r>
    </w:p>
    <w:p w:rsidR="00266595" w:rsidRDefault="00266595" w:rsidP="003C0363">
      <w:pPr>
        <w:rPr>
          <w:i/>
        </w:rPr>
      </w:pPr>
      <w:r>
        <w:rPr>
          <w:i/>
        </w:rPr>
        <w:t xml:space="preserve">One way you might want to try getting people to really think about this is by getting several pieces of paper, one for God, one for Paul, one for the Gospel, one for the church. List what we find out about each one on each piece of paper. Then get some arrows and write on those how each are connected. </w:t>
      </w:r>
    </w:p>
    <w:p w:rsidR="00266595" w:rsidRDefault="00266595" w:rsidP="003C0363">
      <w:pPr>
        <w:rPr>
          <w:i/>
        </w:rPr>
      </w:pPr>
      <w:r>
        <w:rPr>
          <w:i/>
        </w:rPr>
        <w:t xml:space="preserve">It should become clear that God plans and reveals his plans, Paul preaches and shares his plans (even though he’s not an important person) the Gospel is </w:t>
      </w:r>
      <w:r w:rsidR="000D353F">
        <w:rPr>
          <w:i/>
        </w:rPr>
        <w:t xml:space="preserve">the inclusion of the Gentiles, the unsearchable riches of Christ , God’s hidden mystery now made plain, and the church is the display of God’s glory spiritually. God reveals the mystery to Paul, who preaches the Gospel, which then, in turn, displays this amazing mystery. </w:t>
      </w:r>
    </w:p>
    <w:p w:rsidR="000D353F" w:rsidRDefault="000D353F" w:rsidP="003C0363">
      <w:r>
        <w:t xml:space="preserve">What is it particularly about the church that displays this </w:t>
      </w:r>
      <w:r w:rsidR="00F424E7">
        <w:t>amazing wisdom from God? Clues (2:15-16)</w:t>
      </w:r>
      <w:r w:rsidR="005C740D">
        <w:t xml:space="preserve"> Does our church display that? </w:t>
      </w:r>
    </w:p>
    <w:p w:rsidR="005C740D" w:rsidRPr="000D353F" w:rsidRDefault="005C740D" w:rsidP="003C0363">
      <w:r>
        <w:t xml:space="preserve">What other amazing implication does this mystery have? (v12) How is that displayed through the church? </w:t>
      </w:r>
    </w:p>
    <w:p w:rsidR="00A36E05" w:rsidRDefault="005C740D" w:rsidP="005D640A">
      <w:pPr>
        <w:rPr>
          <w:b/>
        </w:rPr>
      </w:pPr>
      <w:r>
        <w:rPr>
          <w:b/>
        </w:rPr>
        <w:t>In smaller groups</w:t>
      </w:r>
    </w:p>
    <w:p w:rsidR="005C740D" w:rsidRDefault="005C740D" w:rsidP="005D640A">
      <w:r>
        <w:t xml:space="preserve">What is the best thing about the church in what we have looked at this evening? How would you enthuse about that to someone who can’t see the point? </w:t>
      </w:r>
    </w:p>
    <w:p w:rsidR="005C740D" w:rsidRDefault="005C740D" w:rsidP="005D640A">
      <w:r>
        <w:t xml:space="preserve">Does this explain why Bruce’s church might want to start new churches? What is the real value of doing that? </w:t>
      </w:r>
    </w:p>
    <w:p w:rsidR="005C740D" w:rsidRDefault="005C740D" w:rsidP="005D640A">
      <w:pPr>
        <w:rPr>
          <w:b/>
        </w:rPr>
      </w:pPr>
      <w:r>
        <w:rPr>
          <w:b/>
        </w:rPr>
        <w:t>Altogether:</w:t>
      </w:r>
    </w:p>
    <w:p w:rsidR="005C740D" w:rsidRPr="005C740D" w:rsidRDefault="005C740D" w:rsidP="005D640A">
      <w:bookmarkStart w:id="0" w:name="_GoBack"/>
      <w:r>
        <w:t xml:space="preserve">There’s no current plan to turn all </w:t>
      </w:r>
      <w:proofErr w:type="spellStart"/>
      <w:r>
        <w:t>Lifegroups</w:t>
      </w:r>
      <w:proofErr w:type="spellEnd"/>
      <w:r>
        <w:t xml:space="preserve"> into independent churches. But </w:t>
      </w:r>
      <w:r w:rsidRPr="005C740D">
        <w:rPr>
          <w:i/>
        </w:rPr>
        <w:t>just say</w:t>
      </w:r>
      <w:r>
        <w:t xml:space="preserve"> that was to happen to your </w:t>
      </w:r>
      <w:proofErr w:type="spellStart"/>
      <w:r>
        <w:t>Lifegroup</w:t>
      </w:r>
      <w:proofErr w:type="spellEnd"/>
      <w:r>
        <w:t xml:space="preserve">. Can you make a list of all the benefits (from the passage and also more practical) of their being more churches, and then </w:t>
      </w:r>
      <w:r w:rsidR="00983819">
        <w:t xml:space="preserve">all the personal costs to your group? (You don’t need to think through the practicalities – where would we meet, wouldn’t other churches be upset, </w:t>
      </w:r>
      <w:proofErr w:type="spellStart"/>
      <w:r w:rsidR="00983819">
        <w:t>etc</w:t>
      </w:r>
      <w:proofErr w:type="spellEnd"/>
      <w:r w:rsidR="00983819">
        <w:t xml:space="preserve">, but rather just the costs to us?) The costs are real and big. Why would we pay them? </w:t>
      </w:r>
    </w:p>
    <w:bookmarkEnd w:id="0"/>
    <w:p w:rsidR="005D640A" w:rsidRDefault="005D640A"/>
    <w:sectPr w:rsidR="005D640A" w:rsidSect="00DE31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07168"/>
    <w:multiLevelType w:val="hybridMultilevel"/>
    <w:tmpl w:val="008A2F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B9D3E35"/>
    <w:multiLevelType w:val="hybridMultilevel"/>
    <w:tmpl w:val="62D88B2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61122E9"/>
    <w:multiLevelType w:val="hybridMultilevel"/>
    <w:tmpl w:val="1CC87996"/>
    <w:lvl w:ilvl="0" w:tplc="9D6EEBF8">
      <w:numFmt w:val="bullet"/>
      <w:lvlText w:val="-"/>
      <w:lvlJc w:val="left"/>
      <w:pPr>
        <w:ind w:left="720" w:hanging="360"/>
      </w:pPr>
      <w:rPr>
        <w:rFonts w:ascii="Calibri" w:eastAsiaTheme="minorEastAsia" w:hAnsi="Calibri" w:cs="Calibri" w:hint="default"/>
        <w:i/>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2270A8D"/>
    <w:multiLevelType w:val="hybridMultilevel"/>
    <w:tmpl w:val="20D86E1E"/>
    <w:lvl w:ilvl="0" w:tplc="3EACA43C">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40A"/>
    <w:rsid w:val="00001DD7"/>
    <w:rsid w:val="00072917"/>
    <w:rsid w:val="000A171F"/>
    <w:rsid w:val="000C0282"/>
    <w:rsid w:val="000C1CBA"/>
    <w:rsid w:val="000D353F"/>
    <w:rsid w:val="00107552"/>
    <w:rsid w:val="00140ADC"/>
    <w:rsid w:val="001622A6"/>
    <w:rsid w:val="001D16B1"/>
    <w:rsid w:val="001D546B"/>
    <w:rsid w:val="001F449E"/>
    <w:rsid w:val="00211992"/>
    <w:rsid w:val="002129C0"/>
    <w:rsid w:val="002315C3"/>
    <w:rsid w:val="0024126A"/>
    <w:rsid w:val="00263B34"/>
    <w:rsid w:val="00266595"/>
    <w:rsid w:val="00277362"/>
    <w:rsid w:val="00277496"/>
    <w:rsid w:val="00295932"/>
    <w:rsid w:val="002A2D3B"/>
    <w:rsid w:val="002A5784"/>
    <w:rsid w:val="002C177B"/>
    <w:rsid w:val="002C7058"/>
    <w:rsid w:val="002D2343"/>
    <w:rsid w:val="003271BE"/>
    <w:rsid w:val="003273D4"/>
    <w:rsid w:val="003C0363"/>
    <w:rsid w:val="003D3C27"/>
    <w:rsid w:val="003E5718"/>
    <w:rsid w:val="003F37E3"/>
    <w:rsid w:val="0043439B"/>
    <w:rsid w:val="004431E4"/>
    <w:rsid w:val="004432DD"/>
    <w:rsid w:val="00463438"/>
    <w:rsid w:val="00475E69"/>
    <w:rsid w:val="00492440"/>
    <w:rsid w:val="004A15C7"/>
    <w:rsid w:val="004C35E2"/>
    <w:rsid w:val="004D5E4C"/>
    <w:rsid w:val="00596E67"/>
    <w:rsid w:val="005B4852"/>
    <w:rsid w:val="005C740D"/>
    <w:rsid w:val="005D640A"/>
    <w:rsid w:val="00622EB0"/>
    <w:rsid w:val="00624498"/>
    <w:rsid w:val="00655EDC"/>
    <w:rsid w:val="0067764A"/>
    <w:rsid w:val="006B3AD5"/>
    <w:rsid w:val="006B6127"/>
    <w:rsid w:val="006D4DDB"/>
    <w:rsid w:val="006E601A"/>
    <w:rsid w:val="00703F8D"/>
    <w:rsid w:val="00781083"/>
    <w:rsid w:val="007A672B"/>
    <w:rsid w:val="007C0C76"/>
    <w:rsid w:val="008214FB"/>
    <w:rsid w:val="00870BC1"/>
    <w:rsid w:val="008B061D"/>
    <w:rsid w:val="008E2F24"/>
    <w:rsid w:val="00956B24"/>
    <w:rsid w:val="009711EE"/>
    <w:rsid w:val="00983819"/>
    <w:rsid w:val="009A6AAA"/>
    <w:rsid w:val="009E79F6"/>
    <w:rsid w:val="00A24860"/>
    <w:rsid w:val="00A36E05"/>
    <w:rsid w:val="00A6562A"/>
    <w:rsid w:val="00A91AA6"/>
    <w:rsid w:val="00AD3E21"/>
    <w:rsid w:val="00AF136E"/>
    <w:rsid w:val="00BE4939"/>
    <w:rsid w:val="00BF6566"/>
    <w:rsid w:val="00C12A7B"/>
    <w:rsid w:val="00C24D0E"/>
    <w:rsid w:val="00C36FBB"/>
    <w:rsid w:val="00C47BE2"/>
    <w:rsid w:val="00C60239"/>
    <w:rsid w:val="00C629EA"/>
    <w:rsid w:val="00C654BD"/>
    <w:rsid w:val="00C84E70"/>
    <w:rsid w:val="00CB6E1C"/>
    <w:rsid w:val="00CC05D9"/>
    <w:rsid w:val="00D06664"/>
    <w:rsid w:val="00D448AA"/>
    <w:rsid w:val="00D50CB0"/>
    <w:rsid w:val="00D8428C"/>
    <w:rsid w:val="00DC4AA2"/>
    <w:rsid w:val="00DE31B4"/>
    <w:rsid w:val="00DF38DE"/>
    <w:rsid w:val="00E60451"/>
    <w:rsid w:val="00EA571B"/>
    <w:rsid w:val="00EE2527"/>
    <w:rsid w:val="00EE2D10"/>
    <w:rsid w:val="00F424E7"/>
    <w:rsid w:val="00FA6931"/>
    <w:rsid w:val="00FB0DD6"/>
    <w:rsid w:val="00FC2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6B24"/>
    <w:pPr>
      <w:ind w:left="720"/>
      <w:contextualSpacing/>
    </w:pPr>
  </w:style>
  <w:style w:type="character" w:customStyle="1" w:styleId="il">
    <w:name w:val="il"/>
    <w:basedOn w:val="DefaultParagraphFont"/>
    <w:rsid w:val="00CC05D9"/>
  </w:style>
  <w:style w:type="table" w:styleId="TableGrid">
    <w:name w:val="Table Grid"/>
    <w:basedOn w:val="TableNormal"/>
    <w:uiPriority w:val="59"/>
    <w:rsid w:val="00655ED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BE493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6B24"/>
    <w:pPr>
      <w:ind w:left="720"/>
      <w:contextualSpacing/>
    </w:pPr>
  </w:style>
  <w:style w:type="character" w:customStyle="1" w:styleId="il">
    <w:name w:val="il"/>
    <w:basedOn w:val="DefaultParagraphFont"/>
    <w:rsid w:val="00CC05D9"/>
  </w:style>
  <w:style w:type="table" w:styleId="TableGrid">
    <w:name w:val="Table Grid"/>
    <w:basedOn w:val="TableNormal"/>
    <w:uiPriority w:val="59"/>
    <w:rsid w:val="00655ED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BE493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0275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772</Words>
  <Characters>4407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Kathryn</dc:creator>
  <cp:lastModifiedBy>Maurice</cp:lastModifiedBy>
  <cp:revision>2</cp:revision>
  <cp:lastPrinted>2012-10-15T14:31:00Z</cp:lastPrinted>
  <dcterms:created xsi:type="dcterms:W3CDTF">2012-11-26T16:46:00Z</dcterms:created>
  <dcterms:modified xsi:type="dcterms:W3CDTF">2012-11-26T16:46:00Z</dcterms:modified>
</cp:coreProperties>
</file>